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CD2B06" w14:textId="6C05A634" w:rsidR="000263DC" w:rsidRDefault="00EF5FD1">
      <w:r>
        <w:t>Consider a course with 1</w:t>
      </w:r>
      <w:r w:rsidR="00F8764D">
        <w:t>2</w:t>
      </w:r>
      <w:r>
        <w:t xml:space="preserve"> students. The workload of the course consists of three homework assignments, two projects, and one final exam. The grading breakdown is as follows:</w:t>
      </w:r>
    </w:p>
    <w:p w14:paraId="73F88228" w14:textId="224C64D9" w:rsidR="000263DC" w:rsidRDefault="00EF5FD1" w:rsidP="000263DC">
      <w:pPr>
        <w:pStyle w:val="ListParagraph"/>
        <w:numPr>
          <w:ilvl w:val="0"/>
          <w:numId w:val="5"/>
        </w:numPr>
      </w:pPr>
      <w:r>
        <w:t>Homework</w:t>
      </w:r>
      <w:r w:rsidR="000263DC">
        <w:t xml:space="preserve"> #1: 10%</w:t>
      </w:r>
    </w:p>
    <w:p w14:paraId="1FA637D6" w14:textId="66C8549E" w:rsidR="000263DC" w:rsidRDefault="00EF5FD1" w:rsidP="000263DC">
      <w:pPr>
        <w:pStyle w:val="ListParagraph"/>
        <w:numPr>
          <w:ilvl w:val="0"/>
          <w:numId w:val="5"/>
        </w:numPr>
      </w:pPr>
      <w:r>
        <w:t>Homework</w:t>
      </w:r>
      <w:r w:rsidR="000263DC">
        <w:t xml:space="preserve"> #2: 1</w:t>
      </w:r>
      <w:r>
        <w:t>0</w:t>
      </w:r>
      <w:r w:rsidR="000263DC">
        <w:t>%</w:t>
      </w:r>
    </w:p>
    <w:p w14:paraId="46B8D798" w14:textId="298A8B22" w:rsidR="000263DC" w:rsidRDefault="00EF5FD1" w:rsidP="000263DC">
      <w:pPr>
        <w:pStyle w:val="ListParagraph"/>
        <w:numPr>
          <w:ilvl w:val="0"/>
          <w:numId w:val="5"/>
        </w:numPr>
      </w:pPr>
      <w:r>
        <w:t>Homework</w:t>
      </w:r>
      <w:r w:rsidR="000263DC">
        <w:t xml:space="preserve"> #3: 1</w:t>
      </w:r>
      <w:r>
        <w:t>0</w:t>
      </w:r>
      <w:r w:rsidR="000263DC">
        <w:t>%</w:t>
      </w:r>
    </w:p>
    <w:p w14:paraId="3C33CDAB" w14:textId="3040BCF7" w:rsidR="000263DC" w:rsidRDefault="000263DC" w:rsidP="000263DC">
      <w:pPr>
        <w:pStyle w:val="ListParagraph"/>
        <w:numPr>
          <w:ilvl w:val="0"/>
          <w:numId w:val="5"/>
        </w:numPr>
      </w:pPr>
      <w:r>
        <w:t>Pro</w:t>
      </w:r>
      <w:r w:rsidR="00EF5FD1">
        <w:t>ject</w:t>
      </w:r>
      <w:r>
        <w:t xml:space="preserve"> #</w:t>
      </w:r>
      <w:r w:rsidR="00EF5FD1">
        <w:t>1</w:t>
      </w:r>
      <w:r>
        <w:t>: 20%</w:t>
      </w:r>
    </w:p>
    <w:p w14:paraId="50CDE454" w14:textId="23E37B90" w:rsidR="00EF5FD1" w:rsidRDefault="00EF5FD1" w:rsidP="000263DC">
      <w:pPr>
        <w:pStyle w:val="ListParagraph"/>
        <w:numPr>
          <w:ilvl w:val="0"/>
          <w:numId w:val="5"/>
        </w:numPr>
      </w:pPr>
      <w:r>
        <w:t>Project #2: 20%</w:t>
      </w:r>
    </w:p>
    <w:p w14:paraId="2A65DEBB" w14:textId="7273AAF7" w:rsidR="000263DC" w:rsidRDefault="000263DC" w:rsidP="000263DC">
      <w:pPr>
        <w:pStyle w:val="ListParagraph"/>
        <w:numPr>
          <w:ilvl w:val="0"/>
          <w:numId w:val="5"/>
        </w:numPr>
      </w:pPr>
      <w:r>
        <w:t xml:space="preserve">Final Exam: </w:t>
      </w:r>
      <w:r w:rsidR="00EF5FD1">
        <w:t>3</w:t>
      </w:r>
      <w:r>
        <w:t>0%</w:t>
      </w:r>
    </w:p>
    <w:p w14:paraId="211E7BF6" w14:textId="474C3826" w:rsidR="00F47456" w:rsidRDefault="000263DC">
      <w:r>
        <w:t xml:space="preserve">You are going to write a program that </w:t>
      </w:r>
      <w:r w:rsidR="00974EDE">
        <w:t xml:space="preserve">first </w:t>
      </w:r>
      <w:r>
        <w:t>reads</w:t>
      </w:r>
      <w:r w:rsidR="001E2E8F">
        <w:t xml:space="preserve"> in </w:t>
      </w:r>
      <w:r w:rsidR="00EF5FD1">
        <w:t>the</w:t>
      </w:r>
      <w:r w:rsidR="001E2E8F">
        <w:t xml:space="preserve"> </w:t>
      </w:r>
      <w:r w:rsidR="00EF5FD1">
        <w:t>scores</w:t>
      </w:r>
      <w:r w:rsidR="001E2E8F">
        <w:t xml:space="preserve"> of all students</w:t>
      </w:r>
      <w:r w:rsidR="00EF5FD1">
        <w:t xml:space="preserve"> from standard input</w:t>
      </w:r>
      <w:r w:rsidR="00974EDE">
        <w:t>.</w:t>
      </w:r>
      <w:r w:rsidR="001E2E8F">
        <w:t xml:space="preserve"> </w:t>
      </w:r>
      <w:r w:rsidR="00974EDE">
        <w:t>It should</w:t>
      </w:r>
      <w:r w:rsidR="001E2E8F">
        <w:t xml:space="preserve"> then </w:t>
      </w:r>
      <w:r w:rsidR="00EF5FD1">
        <w:t>display to standard output</w:t>
      </w:r>
      <w:r w:rsidR="001E2E8F">
        <w:t xml:space="preserve"> a grid displaying the </w:t>
      </w:r>
      <w:r w:rsidR="00EF5FD1">
        <w:t>scores</w:t>
      </w:r>
      <w:r w:rsidR="001E2E8F">
        <w:t>, including the wei</w:t>
      </w:r>
      <w:r w:rsidR="00F47456">
        <w:t>ghted average for each student.</w:t>
      </w:r>
      <w:r w:rsidR="007E2257">
        <w:t xml:space="preserve"> (An example is shown on the next page.)</w:t>
      </w:r>
    </w:p>
    <w:p w14:paraId="29863F8B" w14:textId="77777777" w:rsidR="00F47456" w:rsidRDefault="00F47456"/>
    <w:p w14:paraId="1E4093A9" w14:textId="039ED705" w:rsidR="001E2E8F" w:rsidRDefault="001E2E8F">
      <w:r>
        <w:t>Since we have not learned about how to read information from a text file yet, you</w:t>
      </w:r>
      <w:r w:rsidR="00DB543A">
        <w:t>r</w:t>
      </w:r>
      <w:r>
        <w:t xml:space="preserve"> program should read </w:t>
      </w:r>
      <w:r w:rsidR="007E2257">
        <w:t>all data</w:t>
      </w:r>
      <w:r w:rsidR="00EF5FD1">
        <w:t xml:space="preserve"> </w:t>
      </w:r>
      <w:r>
        <w:t>from standard input.</w:t>
      </w:r>
      <w:r w:rsidR="00F47456">
        <w:t xml:space="preserve"> </w:t>
      </w:r>
      <w:r w:rsidR="00082316">
        <w:t>The input will consist of 1</w:t>
      </w:r>
      <w:r w:rsidR="00F8764D">
        <w:t>2</w:t>
      </w:r>
      <w:r>
        <w:t xml:space="preserve"> lines (one per student), and each line will contain the </w:t>
      </w:r>
      <w:r w:rsidR="00EF5FD1">
        <w:t>six scores</w:t>
      </w:r>
      <w:r>
        <w:t xml:space="preserve"> for one student (</w:t>
      </w:r>
      <w:r w:rsidR="00974EDE">
        <w:t xml:space="preserve">indicating scores for </w:t>
      </w:r>
      <w:r w:rsidR="00EF5FD1">
        <w:t xml:space="preserve">the three homework, </w:t>
      </w:r>
      <w:r w:rsidR="00974EDE">
        <w:t xml:space="preserve">the </w:t>
      </w:r>
      <w:r w:rsidR="00EF5FD1">
        <w:t>two projects, and</w:t>
      </w:r>
      <w:r w:rsidR="00974EDE">
        <w:t xml:space="preserve"> the</w:t>
      </w:r>
      <w:r w:rsidR="00EF5FD1">
        <w:t xml:space="preserve"> final exam</w:t>
      </w:r>
      <w:r w:rsidR="00974EDE">
        <w:t>, in that order</w:t>
      </w:r>
      <w:r>
        <w:t xml:space="preserve">). </w:t>
      </w:r>
      <w:r w:rsidR="00EF5FD1">
        <w:t>Scores</w:t>
      </w:r>
      <w:r>
        <w:t xml:space="preserve"> will be separated by </w:t>
      </w:r>
      <w:r w:rsidR="00EF5FD1">
        <w:t xml:space="preserve">single spaces, </w:t>
      </w:r>
      <w:r w:rsidR="00974EDE">
        <w:t>with</w:t>
      </w:r>
      <w:r w:rsidR="00EF5FD1">
        <w:t xml:space="preserve"> no leading or trailing spaces</w:t>
      </w:r>
      <w:r w:rsidR="00974EDE">
        <w:t>;</w:t>
      </w:r>
      <w:r w:rsidR="00EF5FD1">
        <w:t xml:space="preserve"> every line will end with a single </w:t>
      </w:r>
      <w:r w:rsidR="007E2257">
        <w:t>Unix</w:t>
      </w:r>
      <w:r w:rsidR="00EF5FD1">
        <w:t>-style newline character ('\n')</w:t>
      </w:r>
      <w:r>
        <w:t xml:space="preserve">. You can assume that all input values will be integers from </w:t>
      </w:r>
      <w:r w:rsidR="003352CD">
        <w:t>0</w:t>
      </w:r>
      <w:r>
        <w:t xml:space="preserve"> to 100; there will be no </w:t>
      </w:r>
      <w:r w:rsidR="00DB543A">
        <w:t>invalid characters</w:t>
      </w:r>
      <w:r>
        <w:t xml:space="preserve"> in</w:t>
      </w:r>
      <w:r w:rsidR="00DB543A">
        <w:t xml:space="preserve"> the inpu</w:t>
      </w:r>
      <w:r>
        <w:t xml:space="preserve">t. </w:t>
      </w:r>
      <w:r w:rsidR="00F47456">
        <w:t>Do</w:t>
      </w:r>
      <w:r w:rsidR="009C5F79">
        <w:t xml:space="preserve"> no</w:t>
      </w:r>
      <w:r w:rsidR="00F47456">
        <w:t xml:space="preserve">t </w:t>
      </w:r>
      <w:r w:rsidR="007E2257">
        <w:t>make</w:t>
      </w:r>
      <w:r w:rsidR="00F47456">
        <w:t xml:space="preserve"> the program prompt the user to enter grades; just read the</w:t>
      </w:r>
      <w:r w:rsidR="00DB543A">
        <w:t>m</w:t>
      </w:r>
      <w:r w:rsidR="00F47456">
        <w:t xml:space="preserve"> </w:t>
      </w:r>
      <w:r w:rsidR="00974EDE">
        <w:t>from standard input</w:t>
      </w:r>
      <w:r w:rsidR="00F47456">
        <w:t xml:space="preserve">. When I </w:t>
      </w:r>
      <w:r w:rsidR="00EF5FD1">
        <w:t>run</w:t>
      </w:r>
      <w:r w:rsidR="00F47456">
        <w:t xml:space="preserve"> the programs, I will redirect standard</w:t>
      </w:r>
      <w:r w:rsidR="00DB543A">
        <w:t xml:space="preserve"> input to come from a file</w:t>
      </w:r>
      <w:r w:rsidR="00F47456">
        <w:t>.</w:t>
      </w:r>
    </w:p>
    <w:p w14:paraId="2E6D7DE8" w14:textId="77777777" w:rsidR="001E2E8F" w:rsidRDefault="001E2E8F"/>
    <w:p w14:paraId="3983FA02" w14:textId="589F0E5D" w:rsidR="001E2E8F" w:rsidRDefault="001E2E8F">
      <w:r>
        <w:t xml:space="preserve">The output should be a nicely formatted chart that looks exactly like the </w:t>
      </w:r>
      <w:r w:rsidR="009C5F79">
        <w:t xml:space="preserve">example </w:t>
      </w:r>
      <w:r w:rsidR="000B3CE9">
        <w:t>shown on the next page</w:t>
      </w:r>
      <w:r w:rsidR="00EF5FD1">
        <w:t>,</w:t>
      </w:r>
      <w:r>
        <w:t xml:space="preserve"> </w:t>
      </w:r>
      <w:r w:rsidR="000B3CE9">
        <w:t xml:space="preserve">if the </w:t>
      </w:r>
      <w:r w:rsidR="009C5F79">
        <w:t xml:space="preserve">input </w:t>
      </w:r>
      <w:r w:rsidR="000B3CE9">
        <w:t>data is the same</w:t>
      </w:r>
      <w:r>
        <w:t xml:space="preserve">. </w:t>
      </w:r>
      <w:r w:rsidR="00495319">
        <w:t>The values in all columns should be right justified</w:t>
      </w:r>
      <w:r>
        <w:t xml:space="preserve">. The values in the final column </w:t>
      </w:r>
      <w:r w:rsidR="00EF5FD1">
        <w:t xml:space="preserve">(student averages) </w:t>
      </w:r>
      <w:r>
        <w:t xml:space="preserve">should contain exactly </w:t>
      </w:r>
      <w:r w:rsidR="009706EC">
        <w:t>one digit</w:t>
      </w:r>
      <w:r>
        <w:t xml:space="preserve"> after the decimal point.</w:t>
      </w:r>
      <w:r w:rsidR="000B3CE9">
        <w:t xml:space="preserve"> All columns should be exactly eight characters wide.</w:t>
      </w:r>
      <w:r w:rsidR="009C5F79">
        <w:t xml:space="preserve"> The column headers</w:t>
      </w:r>
      <w:r w:rsidR="00EF5FD1">
        <w:t xml:space="preserve"> </w:t>
      </w:r>
      <w:r w:rsidR="009C5F79">
        <w:t xml:space="preserve">should match those in the example. Every line should end with a </w:t>
      </w:r>
      <w:r w:rsidR="009706EC">
        <w:t>Unix</w:t>
      </w:r>
      <w:r w:rsidR="009C5F79">
        <w:t>-style newline character.</w:t>
      </w:r>
    </w:p>
    <w:p w14:paraId="171AF892" w14:textId="77777777" w:rsidR="000263DC" w:rsidRDefault="000263DC"/>
    <w:p w14:paraId="55F18017" w14:textId="11590FEC" w:rsidR="00EF5FD1" w:rsidRDefault="00EF5FD1" w:rsidP="004F6B66">
      <w:r>
        <w:t xml:space="preserve">Your grade will depend </w:t>
      </w:r>
      <w:r w:rsidR="007E2257">
        <w:t>on</w:t>
      </w:r>
      <w:r>
        <w:t>:</w:t>
      </w:r>
    </w:p>
    <w:p w14:paraId="19DE14D5" w14:textId="77777777" w:rsidR="00EF5FD1" w:rsidRDefault="004F6B66" w:rsidP="004F6B66">
      <w:pPr>
        <w:numPr>
          <w:ilvl w:val="0"/>
          <w:numId w:val="2"/>
        </w:numPr>
      </w:pPr>
      <w:r w:rsidRPr="00EF5FD1">
        <w:rPr>
          <w:b/>
        </w:rPr>
        <w:t>Correctness</w:t>
      </w:r>
      <w:r w:rsidR="00DE01D1">
        <w:t>:</w:t>
      </w:r>
      <w:r>
        <w:t xml:space="preserve"> You should follow all instructions exactly as stated above.</w:t>
      </w:r>
    </w:p>
    <w:p w14:paraId="07685E70" w14:textId="6DC0FD0D" w:rsidR="004F6B66" w:rsidRDefault="004F6B66" w:rsidP="004F6B66">
      <w:pPr>
        <w:numPr>
          <w:ilvl w:val="0"/>
          <w:numId w:val="2"/>
        </w:numPr>
      </w:pPr>
      <w:r w:rsidRPr="00EF5FD1">
        <w:rPr>
          <w:b/>
        </w:rPr>
        <w:t>Elegance and Efficiency</w:t>
      </w:r>
      <w:r>
        <w:t>: You should use the concepts we have learned in class to write your program in a simple, elegant manner.</w:t>
      </w:r>
      <w:r w:rsidR="00DB543A">
        <w:t xml:space="preserve"> </w:t>
      </w:r>
      <w:r w:rsidR="007E2257">
        <w:t xml:space="preserve">I indicated some advice on the next page, and </w:t>
      </w:r>
      <w:r w:rsidR="00DB543A">
        <w:t xml:space="preserve">I will </w:t>
      </w:r>
      <w:r w:rsidR="003558C2">
        <w:t>discuss</w:t>
      </w:r>
      <w:r w:rsidR="00DB543A">
        <w:t xml:space="preserve"> some </w:t>
      </w:r>
      <w:r w:rsidR="007E2257">
        <w:t xml:space="preserve">additional </w:t>
      </w:r>
      <w:r w:rsidR="00DB543A">
        <w:t>advice</w:t>
      </w:r>
      <w:r w:rsidR="00EF5FD1">
        <w:t xml:space="preserve"> </w:t>
      </w:r>
      <w:r w:rsidR="003558C2">
        <w:t>in class</w:t>
      </w:r>
      <w:r w:rsidR="007E2257">
        <w:t xml:space="preserve"> when we discuss the assignment</w:t>
      </w:r>
      <w:r w:rsidR="00EF5FD1">
        <w:t>.</w:t>
      </w:r>
    </w:p>
    <w:p w14:paraId="49FB9F94" w14:textId="6C386BF9" w:rsidR="004F6B66" w:rsidRDefault="004F6B66" w:rsidP="004F6B66">
      <w:pPr>
        <w:numPr>
          <w:ilvl w:val="0"/>
          <w:numId w:val="3"/>
        </w:numPr>
      </w:pPr>
      <w:r>
        <w:rPr>
          <w:b/>
        </w:rPr>
        <w:t>Format</w:t>
      </w:r>
      <w:r w:rsidR="00DE01D1">
        <w:t xml:space="preserve">: </w:t>
      </w:r>
      <w:r>
        <w:t xml:space="preserve">Your program should use proper indentation </w:t>
      </w:r>
      <w:r w:rsidR="00EF5FD1">
        <w:t>to make the code easily readable.</w:t>
      </w:r>
    </w:p>
    <w:p w14:paraId="5525CB64" w14:textId="5C312405" w:rsidR="004F6B66" w:rsidRDefault="004F6B66" w:rsidP="004F6B66">
      <w:pPr>
        <w:numPr>
          <w:ilvl w:val="0"/>
          <w:numId w:val="4"/>
        </w:numPr>
      </w:pPr>
      <w:r>
        <w:rPr>
          <w:b/>
        </w:rPr>
        <w:t>Comments</w:t>
      </w:r>
      <w:r>
        <w:t xml:space="preserve">: You should include one comment at the top of your program indicating your name and </w:t>
      </w:r>
      <w:r w:rsidR="000263DC">
        <w:t xml:space="preserve">(briefly) what the program does; </w:t>
      </w:r>
      <w:r w:rsidR="003558C2">
        <w:t>a</w:t>
      </w:r>
      <w:r w:rsidR="000263DC">
        <w:t xml:space="preserve"> </w:t>
      </w:r>
      <w:r w:rsidR="003558C2">
        <w:t xml:space="preserve">brief </w:t>
      </w:r>
      <w:r w:rsidR="00DB543A">
        <w:t xml:space="preserve">comment </w:t>
      </w:r>
      <w:r w:rsidR="000263DC">
        <w:t>above each function explain</w:t>
      </w:r>
      <w:r w:rsidR="002A34F5">
        <w:t>i</w:t>
      </w:r>
      <w:r w:rsidR="00DB543A">
        <w:t>ng</w:t>
      </w:r>
      <w:r w:rsidR="000263DC">
        <w:t xml:space="preserve"> what </w:t>
      </w:r>
      <w:r w:rsidR="002A34F5">
        <w:t>it does;</w:t>
      </w:r>
      <w:r w:rsidR="000263DC">
        <w:t xml:space="preserve"> and optionally</w:t>
      </w:r>
      <w:r w:rsidR="003558C2">
        <w:t xml:space="preserve"> a few</w:t>
      </w:r>
      <w:r>
        <w:t xml:space="preserve"> short comments within the code explaining how it works.</w:t>
      </w:r>
    </w:p>
    <w:p w14:paraId="25F89C96" w14:textId="77777777" w:rsidR="00DB543A" w:rsidRDefault="00DB543A" w:rsidP="00B2043A"/>
    <w:p w14:paraId="73725DCF" w14:textId="104ADC42" w:rsidR="009C5F79" w:rsidRPr="00421004" w:rsidRDefault="002A34F5" w:rsidP="00421004">
      <w:pPr>
        <w:pStyle w:val="CarlsStyle"/>
        <w:rPr>
          <w:i/>
          <w:iCs/>
        </w:rPr>
      </w:pPr>
      <w:r>
        <w:t>When you are finished with the program, email me your code (only your code, not an executable or any other binary file</w:t>
      </w:r>
      <w:r w:rsidR="00736323">
        <w:t>s</w:t>
      </w:r>
      <w:r>
        <w:t xml:space="preserve">) </w:t>
      </w:r>
      <w:r w:rsidRPr="00736323">
        <w:rPr>
          <w:i/>
          <w:iCs/>
        </w:rPr>
        <w:t>as an attachment</w:t>
      </w:r>
      <w:r>
        <w:t xml:space="preserve"> to </w:t>
      </w:r>
      <w:r w:rsidRPr="00CB3C7E">
        <w:t>carl.sable@cooper.edu</w:t>
      </w:r>
      <w:r>
        <w:t xml:space="preserve">. The program is due before midnight on the night of </w:t>
      </w:r>
      <w:r w:rsidR="002D3A12">
        <w:t>Friday</w:t>
      </w:r>
      <w:r>
        <w:t>, March 1</w:t>
      </w:r>
      <w:r w:rsidR="002D3A12">
        <w:t xml:space="preserve">3. (Note that we have a quiz on Tuesday, March 10, and the third program is currently scheduled to be assigned on Wednesday, March 11. I am making this project due on that Friday to avoid having the due date being the same day as the quiz.) </w:t>
      </w:r>
      <w:r w:rsidR="00A14E9A" w:rsidRPr="00882512">
        <w:rPr>
          <w:i/>
          <w:iCs/>
        </w:rPr>
        <w:t>This program is considerably more complex than the first program, so I suggest getting started early!</w:t>
      </w:r>
      <w:r w:rsidR="009C5F79">
        <w:rPr>
          <w:u w:val="single"/>
        </w:rPr>
        <w:br w:type="page"/>
      </w:r>
    </w:p>
    <w:p w14:paraId="775DAD68" w14:textId="03ABAC82" w:rsidR="009C5F79" w:rsidRDefault="009C5F79">
      <w:r w:rsidRPr="009C5F79">
        <w:lastRenderedPageBreak/>
        <w:t>I am</w:t>
      </w:r>
      <w:r>
        <w:t xml:space="preserve"> </w:t>
      </w:r>
      <w:r w:rsidRPr="009C5F79">
        <w:t>g</w:t>
      </w:r>
      <w:r>
        <w:t>oing to redirect standard input to come from a file when I run your programs.</w:t>
      </w:r>
      <w:r w:rsidR="00974EDE">
        <w:t xml:space="preserve"> When you are testing your own programs, you can either do the same, or type data from the keyboard. Either way, let's say that the following data is the input to your program:</w:t>
      </w:r>
    </w:p>
    <w:p w14:paraId="5FD2616C" w14:textId="77777777" w:rsidR="009C5F79" w:rsidRDefault="009C5F79"/>
    <w:p w14:paraId="318DC5BD" w14:textId="18BBF7B1" w:rsidR="009C5F79" w:rsidRDefault="0039069D" w:rsidP="009C5F79">
      <w:pPr>
        <w:rPr>
          <w:rFonts w:ascii="Courier New" w:hAnsi="Courier New" w:cs="Courier New"/>
        </w:rPr>
      </w:pPr>
      <w:r>
        <w:rPr>
          <w:rFonts w:ascii="Courier New" w:hAnsi="Courier New" w:cs="Courier New"/>
        </w:rPr>
        <w:t>85 90 80 95 88 82</w:t>
      </w:r>
    </w:p>
    <w:p w14:paraId="45EFBB08" w14:textId="118596A2" w:rsidR="0039069D" w:rsidRDefault="0039069D" w:rsidP="009C5F79">
      <w:pPr>
        <w:rPr>
          <w:rFonts w:ascii="Courier New" w:hAnsi="Courier New" w:cs="Courier New"/>
        </w:rPr>
      </w:pPr>
      <w:r>
        <w:rPr>
          <w:rFonts w:ascii="Courier New" w:hAnsi="Courier New" w:cs="Courier New"/>
        </w:rPr>
        <w:t>100 90 90 85 90 95</w:t>
      </w:r>
    </w:p>
    <w:p w14:paraId="40CEF9FB" w14:textId="2E896527" w:rsidR="0039069D" w:rsidRDefault="0039069D" w:rsidP="009C5F79">
      <w:pPr>
        <w:rPr>
          <w:rFonts w:ascii="Courier New" w:hAnsi="Courier New" w:cs="Courier New"/>
        </w:rPr>
      </w:pPr>
      <w:r>
        <w:rPr>
          <w:rFonts w:ascii="Courier New" w:hAnsi="Courier New" w:cs="Courier New"/>
        </w:rPr>
        <w:t>95 100 100 95 100 93</w:t>
      </w:r>
    </w:p>
    <w:p w14:paraId="0922D305" w14:textId="63416A29" w:rsidR="0039069D" w:rsidRDefault="0039069D" w:rsidP="009C5F79">
      <w:pPr>
        <w:rPr>
          <w:rFonts w:ascii="Courier New" w:hAnsi="Courier New" w:cs="Courier New"/>
        </w:rPr>
      </w:pPr>
      <w:r>
        <w:rPr>
          <w:rFonts w:ascii="Courier New" w:hAnsi="Courier New" w:cs="Courier New"/>
        </w:rPr>
        <w:t>80 75 50 90 75 60</w:t>
      </w:r>
    </w:p>
    <w:p w14:paraId="170D482C" w14:textId="052E960C" w:rsidR="0039069D" w:rsidRDefault="0039069D" w:rsidP="009C5F79">
      <w:pPr>
        <w:rPr>
          <w:rFonts w:ascii="Courier New" w:hAnsi="Courier New" w:cs="Courier New"/>
        </w:rPr>
      </w:pPr>
      <w:r>
        <w:rPr>
          <w:rFonts w:ascii="Courier New" w:hAnsi="Courier New" w:cs="Courier New"/>
        </w:rPr>
        <w:t>95 95 100 88 82 100</w:t>
      </w:r>
    </w:p>
    <w:p w14:paraId="7685CD72" w14:textId="464A8970" w:rsidR="0039069D" w:rsidRDefault="0039069D" w:rsidP="009C5F79">
      <w:pPr>
        <w:rPr>
          <w:rFonts w:ascii="Courier New" w:hAnsi="Courier New" w:cs="Courier New"/>
        </w:rPr>
      </w:pPr>
      <w:r>
        <w:rPr>
          <w:rFonts w:ascii="Courier New" w:hAnsi="Courier New" w:cs="Courier New"/>
        </w:rPr>
        <w:t>90 90 90 90 90 90</w:t>
      </w:r>
    </w:p>
    <w:p w14:paraId="4A3F5058" w14:textId="26C33956" w:rsidR="0039069D" w:rsidRDefault="0039069D" w:rsidP="009C5F79">
      <w:pPr>
        <w:rPr>
          <w:rFonts w:ascii="Courier New" w:hAnsi="Courier New" w:cs="Courier New"/>
        </w:rPr>
      </w:pPr>
      <w:r>
        <w:rPr>
          <w:rFonts w:ascii="Courier New" w:hAnsi="Courier New" w:cs="Courier New"/>
        </w:rPr>
        <w:t>88 90 72 80 65 75</w:t>
      </w:r>
    </w:p>
    <w:p w14:paraId="5867D441" w14:textId="052E39F9" w:rsidR="0039069D" w:rsidRDefault="0039069D" w:rsidP="009C5F79">
      <w:pPr>
        <w:rPr>
          <w:rFonts w:ascii="Courier New" w:hAnsi="Courier New" w:cs="Courier New"/>
        </w:rPr>
      </w:pPr>
      <w:r>
        <w:rPr>
          <w:rFonts w:ascii="Courier New" w:hAnsi="Courier New" w:cs="Courier New"/>
        </w:rPr>
        <w:t>92 100 100 100 95 97</w:t>
      </w:r>
    </w:p>
    <w:p w14:paraId="1F0E32F1" w14:textId="4999B7A9" w:rsidR="0039069D" w:rsidRDefault="0039069D" w:rsidP="009C5F79">
      <w:pPr>
        <w:rPr>
          <w:rFonts w:ascii="Courier New" w:hAnsi="Courier New" w:cs="Courier New"/>
        </w:rPr>
      </w:pPr>
      <w:r>
        <w:rPr>
          <w:rFonts w:ascii="Courier New" w:hAnsi="Courier New" w:cs="Courier New"/>
        </w:rPr>
        <w:t>65 75 70 80 65 54</w:t>
      </w:r>
    </w:p>
    <w:p w14:paraId="70CFBE94" w14:textId="2D8AC51F" w:rsidR="0039069D" w:rsidRDefault="0039069D" w:rsidP="009C5F79">
      <w:pPr>
        <w:rPr>
          <w:rFonts w:ascii="Courier New" w:hAnsi="Courier New" w:cs="Courier New"/>
        </w:rPr>
      </w:pPr>
      <w:r>
        <w:rPr>
          <w:rFonts w:ascii="Courier New" w:hAnsi="Courier New" w:cs="Courier New"/>
        </w:rPr>
        <w:t>82 78 85 88 84 79</w:t>
      </w:r>
    </w:p>
    <w:p w14:paraId="3683CB75" w14:textId="3834A098" w:rsidR="0039069D" w:rsidRDefault="0039069D" w:rsidP="009C5F79">
      <w:pPr>
        <w:rPr>
          <w:rFonts w:ascii="Courier New" w:hAnsi="Courier New" w:cs="Courier New"/>
        </w:rPr>
      </w:pPr>
      <w:r>
        <w:rPr>
          <w:rFonts w:ascii="Courier New" w:hAnsi="Courier New" w:cs="Courier New"/>
        </w:rPr>
        <w:t>100 95 99 98 95 92</w:t>
      </w:r>
    </w:p>
    <w:p w14:paraId="185E9BE8" w14:textId="17E05796" w:rsidR="0039069D" w:rsidRPr="009C5F79" w:rsidRDefault="0039069D" w:rsidP="009C5F79">
      <w:pPr>
        <w:rPr>
          <w:rFonts w:ascii="Courier New" w:hAnsi="Courier New" w:cs="Courier New"/>
        </w:rPr>
      </w:pPr>
      <w:r>
        <w:rPr>
          <w:rFonts w:ascii="Courier New" w:hAnsi="Courier New" w:cs="Courier New"/>
        </w:rPr>
        <w:t>75 85 80 82 86 84</w:t>
      </w:r>
    </w:p>
    <w:p w14:paraId="26E7B9C1" w14:textId="77777777" w:rsidR="009C5F79" w:rsidRDefault="009C5F79" w:rsidP="009C5F79"/>
    <w:p w14:paraId="22CDEFA4" w14:textId="77777777" w:rsidR="009C5F79" w:rsidRDefault="009C5F79" w:rsidP="009C5F79">
      <w:r>
        <w:t>Then the output of your program should look exactly like this:</w:t>
      </w:r>
    </w:p>
    <w:p w14:paraId="516F27D7" w14:textId="77777777" w:rsidR="009C5F79" w:rsidRDefault="009C5F79" w:rsidP="009C5F79"/>
    <w:p w14:paraId="60E2E62F" w14:textId="77777777" w:rsidR="00142FEB" w:rsidRPr="00142FEB" w:rsidRDefault="00142FEB" w:rsidP="00142FEB">
      <w:pPr>
        <w:pStyle w:val="CarlsStyle"/>
        <w:rPr>
          <w:rFonts w:ascii="Courier New" w:hAnsi="Courier New" w:cs="Courier New"/>
        </w:rPr>
      </w:pPr>
      <w:r w:rsidRPr="00142FEB">
        <w:rPr>
          <w:rFonts w:ascii="Courier New" w:hAnsi="Courier New" w:cs="Courier New"/>
        </w:rPr>
        <w:t xml:space="preserve">  STUD #   HW #1   HW #2   HW #3 PROJ #1 PROJ #2    EXAM AVERAGE</w:t>
      </w:r>
    </w:p>
    <w:p w14:paraId="7BA5966D" w14:textId="77777777" w:rsidR="00142FEB" w:rsidRPr="00142FEB" w:rsidRDefault="00142FEB" w:rsidP="00142FEB">
      <w:pPr>
        <w:pStyle w:val="CarlsStyle"/>
        <w:rPr>
          <w:rFonts w:ascii="Courier New" w:hAnsi="Courier New" w:cs="Courier New"/>
        </w:rPr>
      </w:pPr>
      <w:r w:rsidRPr="00142FEB">
        <w:rPr>
          <w:rFonts w:ascii="Courier New" w:hAnsi="Courier New" w:cs="Courier New"/>
        </w:rPr>
        <w:t xml:space="preserve">       1      85      90      80      95      88      82    86.7</w:t>
      </w:r>
    </w:p>
    <w:p w14:paraId="1A88CF62" w14:textId="77777777" w:rsidR="00142FEB" w:rsidRPr="00142FEB" w:rsidRDefault="00142FEB" w:rsidP="00142FEB">
      <w:pPr>
        <w:pStyle w:val="CarlsStyle"/>
        <w:rPr>
          <w:rFonts w:ascii="Courier New" w:hAnsi="Courier New" w:cs="Courier New"/>
        </w:rPr>
      </w:pPr>
      <w:r w:rsidRPr="00142FEB">
        <w:rPr>
          <w:rFonts w:ascii="Courier New" w:hAnsi="Courier New" w:cs="Courier New"/>
        </w:rPr>
        <w:t xml:space="preserve">       2     100      90      90      85      90      95    91.5</w:t>
      </w:r>
    </w:p>
    <w:p w14:paraId="0D8898C7" w14:textId="77777777" w:rsidR="00142FEB" w:rsidRPr="00142FEB" w:rsidRDefault="00142FEB" w:rsidP="00142FEB">
      <w:pPr>
        <w:pStyle w:val="CarlsStyle"/>
        <w:rPr>
          <w:rFonts w:ascii="Courier New" w:hAnsi="Courier New" w:cs="Courier New"/>
        </w:rPr>
      </w:pPr>
      <w:r w:rsidRPr="00142FEB">
        <w:rPr>
          <w:rFonts w:ascii="Courier New" w:hAnsi="Courier New" w:cs="Courier New"/>
        </w:rPr>
        <w:t xml:space="preserve">       3      95     100     100      95     100      93    96.4</w:t>
      </w:r>
    </w:p>
    <w:p w14:paraId="4C59CA48" w14:textId="77777777" w:rsidR="00142FEB" w:rsidRPr="00142FEB" w:rsidRDefault="00142FEB" w:rsidP="00142FEB">
      <w:pPr>
        <w:pStyle w:val="CarlsStyle"/>
        <w:rPr>
          <w:rFonts w:ascii="Courier New" w:hAnsi="Courier New" w:cs="Courier New"/>
        </w:rPr>
      </w:pPr>
      <w:r w:rsidRPr="00142FEB">
        <w:rPr>
          <w:rFonts w:ascii="Courier New" w:hAnsi="Courier New" w:cs="Courier New"/>
        </w:rPr>
        <w:t xml:space="preserve">       4      80      75      50      90      75      60    71.5</w:t>
      </w:r>
    </w:p>
    <w:p w14:paraId="2BB20AA4" w14:textId="77777777" w:rsidR="00142FEB" w:rsidRPr="00142FEB" w:rsidRDefault="00142FEB" w:rsidP="00142FEB">
      <w:pPr>
        <w:pStyle w:val="CarlsStyle"/>
        <w:rPr>
          <w:rFonts w:ascii="Courier New" w:hAnsi="Courier New" w:cs="Courier New"/>
        </w:rPr>
      </w:pPr>
      <w:r w:rsidRPr="00142FEB">
        <w:rPr>
          <w:rFonts w:ascii="Courier New" w:hAnsi="Courier New" w:cs="Courier New"/>
        </w:rPr>
        <w:t xml:space="preserve">       5      95      95     100      88      82     100    93.0</w:t>
      </w:r>
    </w:p>
    <w:p w14:paraId="684F114A" w14:textId="77777777" w:rsidR="00142FEB" w:rsidRPr="00142FEB" w:rsidRDefault="00142FEB" w:rsidP="00142FEB">
      <w:pPr>
        <w:pStyle w:val="CarlsStyle"/>
        <w:rPr>
          <w:rFonts w:ascii="Courier New" w:hAnsi="Courier New" w:cs="Courier New"/>
        </w:rPr>
      </w:pPr>
      <w:r w:rsidRPr="00142FEB">
        <w:rPr>
          <w:rFonts w:ascii="Courier New" w:hAnsi="Courier New" w:cs="Courier New"/>
        </w:rPr>
        <w:t xml:space="preserve">       6      90      90      90      90      90      90    90.0</w:t>
      </w:r>
    </w:p>
    <w:p w14:paraId="3C572A4F" w14:textId="77777777" w:rsidR="00142FEB" w:rsidRPr="00142FEB" w:rsidRDefault="00142FEB" w:rsidP="00142FEB">
      <w:pPr>
        <w:pStyle w:val="CarlsStyle"/>
        <w:rPr>
          <w:rFonts w:ascii="Courier New" w:hAnsi="Courier New" w:cs="Courier New"/>
        </w:rPr>
      </w:pPr>
      <w:r w:rsidRPr="00142FEB">
        <w:rPr>
          <w:rFonts w:ascii="Courier New" w:hAnsi="Courier New" w:cs="Courier New"/>
        </w:rPr>
        <w:t xml:space="preserve">       7      88      90      72      80      65      75    76.5</w:t>
      </w:r>
    </w:p>
    <w:p w14:paraId="76FEFE26" w14:textId="77777777" w:rsidR="00142FEB" w:rsidRPr="00142FEB" w:rsidRDefault="00142FEB" w:rsidP="00142FEB">
      <w:pPr>
        <w:pStyle w:val="CarlsStyle"/>
        <w:rPr>
          <w:rFonts w:ascii="Courier New" w:hAnsi="Courier New" w:cs="Courier New"/>
        </w:rPr>
      </w:pPr>
      <w:r w:rsidRPr="00142FEB">
        <w:rPr>
          <w:rFonts w:ascii="Courier New" w:hAnsi="Courier New" w:cs="Courier New"/>
        </w:rPr>
        <w:t xml:space="preserve">       8      92     100     100     100      95      97    97.3</w:t>
      </w:r>
    </w:p>
    <w:p w14:paraId="2F68F5C3" w14:textId="77777777" w:rsidR="00142FEB" w:rsidRPr="00142FEB" w:rsidRDefault="00142FEB" w:rsidP="00142FEB">
      <w:pPr>
        <w:pStyle w:val="CarlsStyle"/>
        <w:rPr>
          <w:rFonts w:ascii="Courier New" w:hAnsi="Courier New" w:cs="Courier New"/>
        </w:rPr>
      </w:pPr>
      <w:r w:rsidRPr="00142FEB">
        <w:rPr>
          <w:rFonts w:ascii="Courier New" w:hAnsi="Courier New" w:cs="Courier New"/>
        </w:rPr>
        <w:t xml:space="preserve">       9      65      75      70      80      65      54    66.2</w:t>
      </w:r>
    </w:p>
    <w:p w14:paraId="68A8FA5A" w14:textId="77777777" w:rsidR="00142FEB" w:rsidRPr="00142FEB" w:rsidRDefault="00142FEB" w:rsidP="00142FEB">
      <w:pPr>
        <w:pStyle w:val="CarlsStyle"/>
        <w:rPr>
          <w:rFonts w:ascii="Courier New" w:hAnsi="Courier New" w:cs="Courier New"/>
        </w:rPr>
      </w:pPr>
      <w:r w:rsidRPr="00142FEB">
        <w:rPr>
          <w:rFonts w:ascii="Courier New" w:hAnsi="Courier New" w:cs="Courier New"/>
        </w:rPr>
        <w:t xml:space="preserve">      10      82      78      85      88      84      79    82.6</w:t>
      </w:r>
    </w:p>
    <w:p w14:paraId="35993799" w14:textId="77777777" w:rsidR="00142FEB" w:rsidRPr="00142FEB" w:rsidRDefault="00142FEB" w:rsidP="00142FEB">
      <w:pPr>
        <w:pStyle w:val="CarlsStyle"/>
        <w:rPr>
          <w:rFonts w:ascii="Courier New" w:hAnsi="Courier New" w:cs="Courier New"/>
        </w:rPr>
      </w:pPr>
      <w:r w:rsidRPr="00142FEB">
        <w:rPr>
          <w:rFonts w:ascii="Courier New" w:hAnsi="Courier New" w:cs="Courier New"/>
        </w:rPr>
        <w:t xml:space="preserve">      11     100      95      99      98      95      92    95.6</w:t>
      </w:r>
    </w:p>
    <w:p w14:paraId="70C6BADC" w14:textId="51F6A772" w:rsidR="009C5F79" w:rsidRDefault="00142FEB" w:rsidP="00142FEB">
      <w:pPr>
        <w:pStyle w:val="CarlsStyle"/>
      </w:pPr>
      <w:r w:rsidRPr="00142FEB">
        <w:rPr>
          <w:rFonts w:ascii="Courier New" w:hAnsi="Courier New" w:cs="Courier New"/>
        </w:rPr>
        <w:t xml:space="preserve">      12      75      85      80      82      86      84    82.8</w:t>
      </w:r>
    </w:p>
    <w:p w14:paraId="75AC0707" w14:textId="77777777" w:rsidR="00142FEB" w:rsidRDefault="00142FEB" w:rsidP="009C5F79">
      <w:pPr>
        <w:pStyle w:val="CarlsStyle"/>
      </w:pPr>
    </w:p>
    <w:p w14:paraId="12FB8E79" w14:textId="0BD301CE" w:rsidR="00F70BB0" w:rsidRDefault="007F45B9" w:rsidP="009C5F79">
      <w:pPr>
        <w:pStyle w:val="CarlsStyle"/>
      </w:pPr>
      <w:r>
        <w:t xml:space="preserve">I will be testing your program using multiple input cases; the input shown above is one of them. </w:t>
      </w:r>
      <w:r w:rsidR="009C5F79">
        <w:t>I will also redirect standard output to a file, and I will compare that output to my</w:t>
      </w:r>
      <w:r>
        <w:t xml:space="preserve"> </w:t>
      </w:r>
      <w:r w:rsidR="009C5F79">
        <w:t>output using the Linux "diff" command. If there are any differences, you will lose points.</w:t>
      </w:r>
    </w:p>
    <w:p w14:paraId="579577DF" w14:textId="77777777" w:rsidR="00601196" w:rsidRDefault="00601196" w:rsidP="009C5F79">
      <w:pPr>
        <w:pStyle w:val="CarlsStyle"/>
      </w:pPr>
    </w:p>
    <w:p w14:paraId="1C247D88" w14:textId="1A98C522" w:rsidR="00F70BB0" w:rsidRPr="009C5F79" w:rsidRDefault="00F70BB0" w:rsidP="009C5F79">
      <w:pPr>
        <w:pStyle w:val="CarlsStyle"/>
      </w:pPr>
      <w:r>
        <w:t xml:space="preserve">I </w:t>
      </w:r>
      <w:r w:rsidR="007F45B9">
        <w:t>want you to store</w:t>
      </w:r>
      <w:r>
        <w:t xml:space="preserve"> </w:t>
      </w:r>
      <w:r w:rsidR="00601196">
        <w:t xml:space="preserve">the </w:t>
      </w:r>
      <w:r w:rsidR="00882512">
        <w:t>scores</w:t>
      </w:r>
      <w:r>
        <w:t xml:space="preserve"> in a two-dimensional array of integers. You may make that a global variable if you want, but I did not. </w:t>
      </w:r>
      <w:r w:rsidR="00882512">
        <w:t xml:space="preserve">I suggest using a one-dimensional array of floats to store the percentages that each assignment is worth. </w:t>
      </w:r>
      <w:r>
        <w:t xml:space="preserve">I suggest </w:t>
      </w:r>
      <w:r w:rsidR="00882512">
        <w:t>implementing at least</w:t>
      </w:r>
      <w:r>
        <w:t xml:space="preserve"> two functions in addition to main; one to read the values from standard input, and another to display the chart. </w:t>
      </w:r>
      <w:r w:rsidR="007F45B9">
        <w:t>I suggest representing</w:t>
      </w:r>
      <w:r w:rsidR="00601196">
        <w:t xml:space="preserve"> the number of students and number of </w:t>
      </w:r>
      <w:r>
        <w:t>grades</w:t>
      </w:r>
      <w:r w:rsidR="00601196">
        <w:t xml:space="preserve"> per students as</w:t>
      </w:r>
      <w:r>
        <w:t xml:space="preserve"> co</w:t>
      </w:r>
      <w:r w:rsidR="00601196">
        <w:t xml:space="preserve">nstants. </w:t>
      </w:r>
      <w:r w:rsidR="007F45B9">
        <w:t>I will discuss additional advice in class related to computing the average for each student and displaying the grid.</w:t>
      </w:r>
    </w:p>
    <w:sectPr w:rsidR="00F70BB0" w:rsidRPr="009C5F7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54F17A" w14:textId="77777777" w:rsidR="000C20F7" w:rsidRDefault="000C20F7" w:rsidP="00B2043A">
      <w:r>
        <w:separator/>
      </w:r>
    </w:p>
  </w:endnote>
  <w:endnote w:type="continuationSeparator" w:id="0">
    <w:p w14:paraId="54ADADD5" w14:textId="77777777" w:rsidR="000C20F7" w:rsidRDefault="000C20F7" w:rsidP="00B204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Segoe UI">
    <w:panose1 w:val="020B0502040204020203"/>
    <w:charset w:val="00"/>
    <w:family w:val="swiss"/>
    <w:pitch w:val="variable"/>
    <w:sig w:usb0="E4002EFF" w:usb1="C000E47F"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D182A42" w14:textId="77777777" w:rsidR="000C20F7" w:rsidRDefault="000C20F7" w:rsidP="00B2043A">
      <w:r>
        <w:separator/>
      </w:r>
    </w:p>
  </w:footnote>
  <w:footnote w:type="continuationSeparator" w:id="0">
    <w:p w14:paraId="2982EF23" w14:textId="77777777" w:rsidR="000C20F7" w:rsidRDefault="000C20F7" w:rsidP="00B204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2758C9" w14:textId="77777777" w:rsidR="00EF5FD1" w:rsidRDefault="00EF5FD1" w:rsidP="00EF5FD1">
    <w:pPr>
      <w:autoSpaceDE w:val="0"/>
      <w:autoSpaceDN w:val="0"/>
      <w:adjustRightInd w:val="0"/>
      <w:jc w:val="center"/>
      <w:rPr>
        <w:b/>
        <w:bCs/>
      </w:rPr>
    </w:pPr>
    <w:r>
      <w:rPr>
        <w:b/>
        <w:bCs/>
      </w:rPr>
      <w:t>CS 160:</w:t>
    </w:r>
    <w:r w:rsidRPr="001406C5">
      <w:rPr>
        <w:b/>
        <w:bCs/>
      </w:rPr>
      <w:t xml:space="preserve"> </w:t>
    </w:r>
    <w:r w:rsidRPr="0055443C">
      <w:rPr>
        <w:b/>
        <w:bCs/>
      </w:rPr>
      <w:t>Introduction to Procedural Programming</w:t>
    </w:r>
    <w:r>
      <w:rPr>
        <w:b/>
        <w:bCs/>
      </w:rPr>
      <w:t xml:space="preserve"> /</w:t>
    </w:r>
  </w:p>
  <w:p w14:paraId="5D85C7F2" w14:textId="77777777" w:rsidR="00EF5FD1" w:rsidRPr="001406C5" w:rsidRDefault="00EF5FD1" w:rsidP="00EF5FD1">
    <w:pPr>
      <w:autoSpaceDE w:val="0"/>
      <w:autoSpaceDN w:val="0"/>
      <w:adjustRightInd w:val="0"/>
      <w:jc w:val="center"/>
      <w:rPr>
        <w:b/>
        <w:bCs/>
      </w:rPr>
    </w:pPr>
    <w:r>
      <w:rPr>
        <w:b/>
        <w:bCs/>
      </w:rPr>
      <w:t>ECE 160: Introduction to Programming for Electrical Engineers</w:t>
    </w:r>
  </w:p>
  <w:p w14:paraId="70548034" w14:textId="77777777" w:rsidR="00EF5FD1" w:rsidRDefault="00EF5FD1" w:rsidP="00EF5FD1">
    <w:pPr>
      <w:autoSpaceDE w:val="0"/>
      <w:autoSpaceDN w:val="0"/>
      <w:adjustRightInd w:val="0"/>
      <w:jc w:val="center"/>
    </w:pPr>
    <w:r>
      <w:rPr>
        <w:i/>
        <w:iCs/>
      </w:rPr>
      <w:t>Spring 2026</w:t>
    </w:r>
  </w:p>
  <w:p w14:paraId="74C748C4" w14:textId="6238C44C" w:rsidR="00EF5FD1" w:rsidRPr="00CB3C7E" w:rsidRDefault="00EF5FD1" w:rsidP="00EF5FD1">
    <w:pPr>
      <w:autoSpaceDE w:val="0"/>
      <w:autoSpaceDN w:val="0"/>
      <w:adjustRightInd w:val="0"/>
      <w:jc w:val="center"/>
      <w:rPr>
        <w:u w:val="single"/>
      </w:rPr>
    </w:pPr>
    <w:r w:rsidRPr="00CB3C7E">
      <w:rPr>
        <w:u w:val="single"/>
      </w:rPr>
      <w:t>Program #</w:t>
    </w:r>
    <w:r>
      <w:rPr>
        <w:u w:val="single"/>
      </w:rPr>
      <w:t>2</w:t>
    </w:r>
  </w:p>
  <w:p w14:paraId="02181466" w14:textId="75E22EB9" w:rsidR="00B2043A" w:rsidRPr="00EF5FD1" w:rsidRDefault="00B2043A" w:rsidP="00EF5F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8DA2B1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27CD14D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3BC713A2"/>
    <w:multiLevelType w:val="hybridMultilevel"/>
    <w:tmpl w:val="B3C88A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518102A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613C0B82"/>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16cid:durableId="1690911394">
    <w:abstractNumId w:val="1"/>
  </w:num>
  <w:num w:numId="2" w16cid:durableId="330107926">
    <w:abstractNumId w:val="3"/>
  </w:num>
  <w:num w:numId="3" w16cid:durableId="1852332979">
    <w:abstractNumId w:val="4"/>
  </w:num>
  <w:num w:numId="4" w16cid:durableId="730663549">
    <w:abstractNumId w:val="0"/>
  </w:num>
  <w:num w:numId="5" w16cid:durableId="172467206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7D34"/>
    <w:rsid w:val="000263DC"/>
    <w:rsid w:val="00064886"/>
    <w:rsid w:val="00066472"/>
    <w:rsid w:val="00082316"/>
    <w:rsid w:val="000B3CE9"/>
    <w:rsid w:val="000C20F7"/>
    <w:rsid w:val="00120B7C"/>
    <w:rsid w:val="00142FEB"/>
    <w:rsid w:val="00152C6D"/>
    <w:rsid w:val="0015307C"/>
    <w:rsid w:val="00173EBC"/>
    <w:rsid w:val="001A7AAF"/>
    <w:rsid w:val="001C41D1"/>
    <w:rsid w:val="001D4F21"/>
    <w:rsid w:val="001E2E8F"/>
    <w:rsid w:val="001E5CF1"/>
    <w:rsid w:val="001E7129"/>
    <w:rsid w:val="0020421C"/>
    <w:rsid w:val="0020646C"/>
    <w:rsid w:val="002405B7"/>
    <w:rsid w:val="0024257A"/>
    <w:rsid w:val="0026094C"/>
    <w:rsid w:val="0027475E"/>
    <w:rsid w:val="00297AA9"/>
    <w:rsid w:val="002A34F5"/>
    <w:rsid w:val="002A441A"/>
    <w:rsid w:val="002A69AF"/>
    <w:rsid w:val="002B2A5A"/>
    <w:rsid w:val="002D3A12"/>
    <w:rsid w:val="003352CD"/>
    <w:rsid w:val="0034219A"/>
    <w:rsid w:val="003558C2"/>
    <w:rsid w:val="00372FE6"/>
    <w:rsid w:val="0037407E"/>
    <w:rsid w:val="0039069D"/>
    <w:rsid w:val="00391D09"/>
    <w:rsid w:val="003B2436"/>
    <w:rsid w:val="003B711A"/>
    <w:rsid w:val="003E2ED8"/>
    <w:rsid w:val="003E7E28"/>
    <w:rsid w:val="00421004"/>
    <w:rsid w:val="00427AC2"/>
    <w:rsid w:val="00436A2E"/>
    <w:rsid w:val="0046462A"/>
    <w:rsid w:val="00475201"/>
    <w:rsid w:val="00491AF0"/>
    <w:rsid w:val="00495319"/>
    <w:rsid w:val="004D01F1"/>
    <w:rsid w:val="004F0AD9"/>
    <w:rsid w:val="004F4626"/>
    <w:rsid w:val="004F6B66"/>
    <w:rsid w:val="004F71C5"/>
    <w:rsid w:val="00504D58"/>
    <w:rsid w:val="00510B48"/>
    <w:rsid w:val="005869B6"/>
    <w:rsid w:val="005B6952"/>
    <w:rsid w:val="005D3A35"/>
    <w:rsid w:val="005D3B24"/>
    <w:rsid w:val="00601196"/>
    <w:rsid w:val="006031C2"/>
    <w:rsid w:val="0061169C"/>
    <w:rsid w:val="006402FE"/>
    <w:rsid w:val="00666FF3"/>
    <w:rsid w:val="00736323"/>
    <w:rsid w:val="00756A1C"/>
    <w:rsid w:val="007674EB"/>
    <w:rsid w:val="00791349"/>
    <w:rsid w:val="00794BF1"/>
    <w:rsid w:val="0079509F"/>
    <w:rsid w:val="007D0D33"/>
    <w:rsid w:val="007E2257"/>
    <w:rsid w:val="007F45B9"/>
    <w:rsid w:val="00800D20"/>
    <w:rsid w:val="0082239E"/>
    <w:rsid w:val="008364A0"/>
    <w:rsid w:val="00837BA6"/>
    <w:rsid w:val="008631EB"/>
    <w:rsid w:val="00882512"/>
    <w:rsid w:val="008B2133"/>
    <w:rsid w:val="008B282C"/>
    <w:rsid w:val="00934BE8"/>
    <w:rsid w:val="009607ED"/>
    <w:rsid w:val="00963B85"/>
    <w:rsid w:val="009706EC"/>
    <w:rsid w:val="009746BF"/>
    <w:rsid w:val="00974EDE"/>
    <w:rsid w:val="009A7D34"/>
    <w:rsid w:val="009B3116"/>
    <w:rsid w:val="009B4877"/>
    <w:rsid w:val="009B4A78"/>
    <w:rsid w:val="009C00E0"/>
    <w:rsid w:val="009C5F79"/>
    <w:rsid w:val="00A14E9A"/>
    <w:rsid w:val="00A50567"/>
    <w:rsid w:val="00AB6CCC"/>
    <w:rsid w:val="00AB7259"/>
    <w:rsid w:val="00AC28E1"/>
    <w:rsid w:val="00AE4D47"/>
    <w:rsid w:val="00B14BCE"/>
    <w:rsid w:val="00B16609"/>
    <w:rsid w:val="00B2043A"/>
    <w:rsid w:val="00B25D52"/>
    <w:rsid w:val="00B37FC3"/>
    <w:rsid w:val="00B45916"/>
    <w:rsid w:val="00B5753B"/>
    <w:rsid w:val="00B83550"/>
    <w:rsid w:val="00BA5DCD"/>
    <w:rsid w:val="00BB65AC"/>
    <w:rsid w:val="00BC40D7"/>
    <w:rsid w:val="00C03559"/>
    <w:rsid w:val="00C06282"/>
    <w:rsid w:val="00C532F0"/>
    <w:rsid w:val="00C64F67"/>
    <w:rsid w:val="00C90269"/>
    <w:rsid w:val="00CE2D25"/>
    <w:rsid w:val="00CE3CEE"/>
    <w:rsid w:val="00D07224"/>
    <w:rsid w:val="00D07607"/>
    <w:rsid w:val="00D228AE"/>
    <w:rsid w:val="00D548ED"/>
    <w:rsid w:val="00D653B3"/>
    <w:rsid w:val="00D9437B"/>
    <w:rsid w:val="00DB23A4"/>
    <w:rsid w:val="00DB26A1"/>
    <w:rsid w:val="00DB543A"/>
    <w:rsid w:val="00DC30E6"/>
    <w:rsid w:val="00DE01D1"/>
    <w:rsid w:val="00E1241B"/>
    <w:rsid w:val="00E135E7"/>
    <w:rsid w:val="00E1427C"/>
    <w:rsid w:val="00E1742B"/>
    <w:rsid w:val="00E34EF4"/>
    <w:rsid w:val="00E60D24"/>
    <w:rsid w:val="00E91244"/>
    <w:rsid w:val="00EA47D1"/>
    <w:rsid w:val="00EF5FD1"/>
    <w:rsid w:val="00F053F7"/>
    <w:rsid w:val="00F06A73"/>
    <w:rsid w:val="00F263AF"/>
    <w:rsid w:val="00F3286C"/>
    <w:rsid w:val="00F47456"/>
    <w:rsid w:val="00F70BB0"/>
    <w:rsid w:val="00F8764D"/>
    <w:rsid w:val="00F939A7"/>
    <w:rsid w:val="00FF089C"/>
    <w:rsid w:val="00FF79D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F00AB"/>
  <w15:docId w15:val="{78DED6C8-F637-4781-A7D8-36FD8AB3C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40D7"/>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rlsStyle">
    <w:name w:val="Carl's Style"/>
    <w:basedOn w:val="Normal"/>
    <w:qFormat/>
    <w:rsid w:val="00F263AF"/>
  </w:style>
  <w:style w:type="character" w:styleId="Hyperlink">
    <w:name w:val="Hyperlink"/>
    <w:basedOn w:val="DefaultParagraphFont"/>
    <w:rsid w:val="004F6B66"/>
    <w:rPr>
      <w:color w:val="0000FF"/>
      <w:u w:val="single"/>
    </w:rPr>
  </w:style>
  <w:style w:type="paragraph" w:styleId="Header">
    <w:name w:val="header"/>
    <w:basedOn w:val="Normal"/>
    <w:link w:val="HeaderChar"/>
    <w:uiPriority w:val="99"/>
    <w:unhideWhenUsed/>
    <w:rsid w:val="00B2043A"/>
    <w:pPr>
      <w:tabs>
        <w:tab w:val="center" w:pos="4680"/>
        <w:tab w:val="right" w:pos="9360"/>
      </w:tabs>
    </w:pPr>
  </w:style>
  <w:style w:type="character" w:customStyle="1" w:styleId="HeaderChar">
    <w:name w:val="Header Char"/>
    <w:basedOn w:val="DefaultParagraphFont"/>
    <w:link w:val="Header"/>
    <w:uiPriority w:val="99"/>
    <w:rsid w:val="00B2043A"/>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B2043A"/>
    <w:pPr>
      <w:tabs>
        <w:tab w:val="center" w:pos="4680"/>
        <w:tab w:val="right" w:pos="9360"/>
      </w:tabs>
    </w:pPr>
  </w:style>
  <w:style w:type="character" w:customStyle="1" w:styleId="FooterChar">
    <w:name w:val="Footer Char"/>
    <w:basedOn w:val="DefaultParagraphFont"/>
    <w:link w:val="Footer"/>
    <w:uiPriority w:val="99"/>
    <w:rsid w:val="00B2043A"/>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364A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64A0"/>
    <w:rPr>
      <w:rFonts w:ascii="Segoe UI" w:eastAsia="Times New Roman" w:hAnsi="Segoe UI" w:cs="Segoe UI"/>
      <w:sz w:val="18"/>
      <w:szCs w:val="18"/>
    </w:rPr>
  </w:style>
  <w:style w:type="paragraph" w:styleId="ListParagraph">
    <w:name w:val="List Paragraph"/>
    <w:basedOn w:val="Normal"/>
    <w:uiPriority w:val="34"/>
    <w:qFormat/>
    <w:rsid w:val="000263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681</TotalTime>
  <Pages>2</Pages>
  <Words>795</Words>
  <Characters>4535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dc:creator>
  <cp:lastModifiedBy>Carl Sable</cp:lastModifiedBy>
  <cp:revision>39</cp:revision>
  <cp:lastPrinted>2014-07-21T19:43:00Z</cp:lastPrinted>
  <dcterms:created xsi:type="dcterms:W3CDTF">2013-07-16T19:25:00Z</dcterms:created>
  <dcterms:modified xsi:type="dcterms:W3CDTF">2026-02-24T02:54:00Z</dcterms:modified>
</cp:coreProperties>
</file>